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A0893" w14:textId="77777777" w:rsidR="00806078" w:rsidRPr="007F04C2" w:rsidRDefault="00806078" w:rsidP="0080607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42D799D0" w14:textId="77777777" w:rsidR="00806078" w:rsidRDefault="00806078" w:rsidP="00BD4F3B">
      <w:pPr>
        <w:jc w:val="center"/>
        <w:rPr>
          <w:rFonts w:ascii="Arial" w:hAnsi="Arial" w:cs="Arial"/>
          <w:sz w:val="28"/>
          <w:szCs w:val="28"/>
        </w:rPr>
      </w:pPr>
      <w:r w:rsidRPr="00BD4F3B">
        <w:rPr>
          <w:rFonts w:ascii="Arial" w:hAnsi="Arial" w:cs="Arial"/>
          <w:sz w:val="28"/>
          <w:szCs w:val="28"/>
        </w:rPr>
        <w:t>VOLUNTEER DUTIES</w:t>
      </w:r>
    </w:p>
    <w:p w14:paraId="0513D0E5" w14:textId="77777777" w:rsidR="00BD4F3B" w:rsidRPr="00BD4F3B" w:rsidRDefault="00BD4F3B" w:rsidP="00BD4F3B">
      <w:pPr>
        <w:jc w:val="center"/>
        <w:rPr>
          <w:rFonts w:ascii="Arial" w:hAnsi="Arial" w:cs="Arial"/>
          <w:sz w:val="28"/>
          <w:szCs w:val="28"/>
        </w:rPr>
      </w:pPr>
    </w:p>
    <w:p w14:paraId="5D2E548C" w14:textId="41094AEB" w:rsidR="00BD4F3B" w:rsidRDefault="00BD4F3B" w:rsidP="00BD4F3B">
      <w:pPr>
        <w:rPr>
          <w:rFonts w:ascii="Arial" w:hAnsi="Arial" w:cs="Arial"/>
          <w:b/>
          <w:sz w:val="22"/>
          <w:szCs w:val="22"/>
        </w:rPr>
      </w:pPr>
      <w:r w:rsidRPr="00BD4F3B">
        <w:rPr>
          <w:rFonts w:ascii="Arial" w:hAnsi="Arial" w:cs="Arial"/>
          <w:b/>
          <w:sz w:val="22"/>
          <w:szCs w:val="22"/>
        </w:rPr>
        <w:t>CLASSROOM</w:t>
      </w:r>
    </w:p>
    <w:p w14:paraId="4F080E53" w14:textId="77777777" w:rsidR="00BD4F3B" w:rsidRDefault="00BD4F3B" w:rsidP="00BD4F3B">
      <w:pPr>
        <w:rPr>
          <w:rFonts w:ascii="Arial" w:hAnsi="Arial" w:cs="Arial"/>
          <w:b/>
          <w:sz w:val="22"/>
          <w:szCs w:val="22"/>
        </w:rPr>
      </w:pPr>
    </w:p>
    <w:p w14:paraId="64418B13" w14:textId="1C5DA177" w:rsidR="00BD4F3B" w:rsidRPr="00BD4F3B" w:rsidRDefault="00BD4F3B" w:rsidP="00BD4F3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Help with a Classroom Presentation</w:t>
      </w:r>
    </w:p>
    <w:p w14:paraId="3940C6B5" w14:textId="77777777" w:rsidR="00BD4F3B" w:rsidRPr="00BD4F3B" w:rsidRDefault="00BD4F3B" w:rsidP="00BD4F3B">
      <w:pPr>
        <w:rPr>
          <w:rFonts w:ascii="Arial" w:hAnsi="Arial" w:cs="Arial"/>
          <w:b/>
          <w:sz w:val="22"/>
          <w:szCs w:val="22"/>
        </w:rPr>
      </w:pPr>
    </w:p>
    <w:p w14:paraId="1F89842D" w14:textId="1EF00B68" w:rsidR="00BD4F3B" w:rsidRDefault="00BD4F3B" w:rsidP="00BD4F3B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D4F3B">
        <w:rPr>
          <w:rFonts w:ascii="Arial" w:hAnsi="Arial" w:cs="Arial"/>
          <w:b/>
          <w:sz w:val="22"/>
          <w:szCs w:val="22"/>
        </w:rPr>
        <w:t>FIELD DAY</w:t>
      </w:r>
    </w:p>
    <w:p w14:paraId="750CAC0E" w14:textId="6B5ABE46" w:rsidR="00BD4F3B" w:rsidRPr="00BD4F3B" w:rsidRDefault="00BD4F3B" w:rsidP="00BD4F3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6B111D">
        <w:rPr>
          <w:rFonts w:ascii="Arial" w:hAnsi="Arial" w:cs="Arial"/>
          <w:b/>
          <w:sz w:val="22"/>
          <w:szCs w:val="22"/>
        </w:rPr>
        <w:t>Lea</w:t>
      </w:r>
      <w:r>
        <w:rPr>
          <w:rFonts w:ascii="Arial" w:hAnsi="Arial" w:cs="Arial"/>
          <w:b/>
          <w:sz w:val="22"/>
          <w:szCs w:val="22"/>
        </w:rPr>
        <w:t xml:space="preserve">d students on a General tour or an Activity </w:t>
      </w:r>
    </w:p>
    <w:p w14:paraId="4FFA7FC3" w14:textId="77777777" w:rsidR="00806078" w:rsidRPr="00A3502C" w:rsidRDefault="00806078" w:rsidP="00A350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3502C">
        <w:rPr>
          <w:rFonts w:ascii="Arial" w:hAnsi="Arial" w:cs="Arial"/>
          <w:b/>
          <w:sz w:val="22"/>
          <w:szCs w:val="22"/>
        </w:rPr>
        <w:t>Check with Fairmount Office for funeral schedule</w:t>
      </w:r>
    </w:p>
    <w:p w14:paraId="58044975" w14:textId="77777777" w:rsidR="00806078" w:rsidRPr="00A3502C" w:rsidRDefault="00806078" w:rsidP="00A350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3502C">
        <w:rPr>
          <w:rFonts w:ascii="Arial" w:hAnsi="Arial" w:cs="Arial"/>
          <w:b/>
          <w:sz w:val="22"/>
          <w:szCs w:val="22"/>
        </w:rPr>
        <w:t>Hang banner from entrance gate if there is not a funeral service</w:t>
      </w:r>
    </w:p>
    <w:p w14:paraId="378303BE" w14:textId="77777777" w:rsidR="00806078" w:rsidRPr="00A3502C" w:rsidRDefault="00806078" w:rsidP="00A350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3502C">
        <w:rPr>
          <w:rFonts w:ascii="Arial" w:hAnsi="Arial" w:cs="Arial"/>
          <w:b/>
          <w:sz w:val="22"/>
          <w:szCs w:val="22"/>
        </w:rPr>
        <w:t>Set out trash cans</w:t>
      </w:r>
    </w:p>
    <w:p w14:paraId="38335BA0" w14:textId="77777777" w:rsidR="00806078" w:rsidRPr="00A3502C" w:rsidRDefault="00806078" w:rsidP="00A350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3502C">
        <w:rPr>
          <w:rFonts w:ascii="Arial" w:hAnsi="Arial" w:cs="Arial"/>
          <w:b/>
          <w:sz w:val="22"/>
          <w:szCs w:val="22"/>
        </w:rPr>
        <w:t xml:space="preserve">Post FOF Famous Folks Signage </w:t>
      </w:r>
    </w:p>
    <w:p w14:paraId="254EED88" w14:textId="77777777" w:rsidR="00806078" w:rsidRPr="00A3502C" w:rsidRDefault="00806078" w:rsidP="00A350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3502C">
        <w:rPr>
          <w:rFonts w:ascii="Arial" w:hAnsi="Arial" w:cs="Arial"/>
          <w:b/>
          <w:sz w:val="22"/>
          <w:szCs w:val="22"/>
        </w:rPr>
        <w:t>Make sure Port-o-Potties are clean and have tissue</w:t>
      </w:r>
    </w:p>
    <w:p w14:paraId="5FFB3D2A" w14:textId="77777777" w:rsidR="00806078" w:rsidRPr="00A3502C" w:rsidRDefault="00806078" w:rsidP="00A350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3502C">
        <w:rPr>
          <w:rFonts w:ascii="Arial" w:hAnsi="Arial" w:cs="Arial"/>
          <w:b/>
          <w:sz w:val="22"/>
          <w:szCs w:val="22"/>
        </w:rPr>
        <w:t>Provide bottled water or large coolers of water with cups for volunteers</w:t>
      </w:r>
    </w:p>
    <w:p w14:paraId="44666E64" w14:textId="77777777" w:rsidR="00806078" w:rsidRDefault="00806078" w:rsidP="00A350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3502C">
        <w:rPr>
          <w:rFonts w:ascii="Arial" w:hAnsi="Arial" w:cs="Arial"/>
          <w:b/>
          <w:sz w:val="22"/>
          <w:szCs w:val="22"/>
        </w:rPr>
        <w:t>Bring first aid kit and sunblock to be placed in a central location</w:t>
      </w:r>
    </w:p>
    <w:p w14:paraId="2EDF58B9" w14:textId="3BFAFF14" w:rsidR="00A3502C" w:rsidRPr="00A3502C" w:rsidRDefault="00A3502C" w:rsidP="00A350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3502C">
        <w:rPr>
          <w:rFonts w:ascii="Arial" w:hAnsi="Arial" w:cs="Arial"/>
          <w:b/>
          <w:sz w:val="22"/>
          <w:szCs w:val="22"/>
        </w:rPr>
        <w:t>Check the cemetery grounds for trash</w:t>
      </w:r>
    </w:p>
    <w:p w14:paraId="28A5CF04" w14:textId="77777777" w:rsidR="00806078" w:rsidRPr="007F04C2" w:rsidRDefault="00806078" w:rsidP="00A3502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0567FB0" w14:textId="131F7D55" w:rsidR="00A3502C" w:rsidRPr="00A3502C" w:rsidRDefault="00806078" w:rsidP="00A350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3502C">
        <w:rPr>
          <w:rFonts w:ascii="Arial" w:hAnsi="Arial" w:cs="Arial"/>
          <w:b/>
          <w:sz w:val="22"/>
          <w:szCs w:val="22"/>
        </w:rPr>
        <w:t>Set up activity tables</w:t>
      </w:r>
      <w:r w:rsidR="00A3502C">
        <w:rPr>
          <w:rFonts w:ascii="Arial" w:hAnsi="Arial" w:cs="Arial"/>
          <w:b/>
          <w:sz w:val="22"/>
          <w:szCs w:val="22"/>
        </w:rPr>
        <w:t xml:space="preserve"> and supply boxes in </w:t>
      </w:r>
      <w:r w:rsidRPr="00A3502C">
        <w:rPr>
          <w:rFonts w:ascii="Arial" w:hAnsi="Arial" w:cs="Arial"/>
          <w:b/>
          <w:sz w:val="22"/>
          <w:szCs w:val="22"/>
        </w:rPr>
        <w:t>designated sections</w:t>
      </w:r>
    </w:p>
    <w:p w14:paraId="71B0B838" w14:textId="11C4178B" w:rsidR="00806078" w:rsidRPr="00A3502C" w:rsidRDefault="00A3502C" w:rsidP="00A350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Organize </w:t>
      </w:r>
      <w:r w:rsidR="00806078" w:rsidRPr="00A3502C">
        <w:rPr>
          <w:rFonts w:ascii="Arial" w:hAnsi="Arial" w:cs="Arial"/>
          <w:b/>
          <w:sz w:val="22"/>
          <w:szCs w:val="22"/>
        </w:rPr>
        <w:t>handouts/ materials by activity and</w:t>
      </w:r>
      <w:r>
        <w:rPr>
          <w:rFonts w:ascii="Arial" w:hAnsi="Arial" w:cs="Arial"/>
          <w:b/>
          <w:sz w:val="22"/>
          <w:szCs w:val="22"/>
        </w:rPr>
        <w:t xml:space="preserve"> sections </w:t>
      </w:r>
    </w:p>
    <w:p w14:paraId="239822B3" w14:textId="77777777" w:rsidR="00806078" w:rsidRPr="00A3502C" w:rsidRDefault="00806078" w:rsidP="00A350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3502C">
        <w:rPr>
          <w:rFonts w:ascii="Arial" w:hAnsi="Arial" w:cs="Arial"/>
          <w:b/>
          <w:sz w:val="22"/>
          <w:szCs w:val="22"/>
        </w:rPr>
        <w:t>Make sure cameras are charged and have a memory card</w:t>
      </w:r>
    </w:p>
    <w:p w14:paraId="1E77E54D" w14:textId="72C5698B" w:rsidR="00806078" w:rsidRPr="00A3502C" w:rsidRDefault="00806078" w:rsidP="00A350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3502C">
        <w:rPr>
          <w:rFonts w:ascii="Arial" w:hAnsi="Arial" w:cs="Arial"/>
          <w:b/>
          <w:sz w:val="22"/>
          <w:szCs w:val="22"/>
        </w:rPr>
        <w:t>Count cam</w:t>
      </w:r>
      <w:r w:rsidR="00A3502C">
        <w:rPr>
          <w:rFonts w:ascii="Arial" w:hAnsi="Arial" w:cs="Arial"/>
          <w:b/>
          <w:sz w:val="22"/>
          <w:szCs w:val="22"/>
        </w:rPr>
        <w:t>eras and check number label</w:t>
      </w:r>
    </w:p>
    <w:p w14:paraId="78A47E41" w14:textId="77777777" w:rsidR="00806078" w:rsidRPr="00A3502C" w:rsidRDefault="00806078" w:rsidP="00A350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3502C">
        <w:rPr>
          <w:rFonts w:ascii="Arial" w:hAnsi="Arial" w:cs="Arial"/>
          <w:b/>
          <w:sz w:val="22"/>
          <w:szCs w:val="22"/>
        </w:rPr>
        <w:t>Divide cameras by section and check out to volunteers</w:t>
      </w:r>
    </w:p>
    <w:p w14:paraId="598C8829" w14:textId="77777777" w:rsidR="00806078" w:rsidRDefault="00806078" w:rsidP="00A350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3502C">
        <w:rPr>
          <w:rFonts w:ascii="Arial" w:hAnsi="Arial" w:cs="Arial"/>
          <w:b/>
          <w:sz w:val="22"/>
          <w:szCs w:val="22"/>
        </w:rPr>
        <w:t>Check cameras back in at the end of the field day</w:t>
      </w:r>
    </w:p>
    <w:p w14:paraId="0E75116F" w14:textId="350A0FEE" w:rsidR="00BD4F3B" w:rsidRDefault="00BD13A1" w:rsidP="00BD4F3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Check supply boxes and restock if needed</w:t>
      </w:r>
    </w:p>
    <w:p w14:paraId="5E11E431" w14:textId="77777777" w:rsidR="00BD4F3B" w:rsidRPr="00BD4F3B" w:rsidRDefault="00BD4F3B" w:rsidP="00BD4F3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5A3927A" w14:textId="58A35EB4" w:rsidR="006B111D" w:rsidRPr="00BD4F3B" w:rsidRDefault="00806078" w:rsidP="00BD4F3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3502C">
        <w:rPr>
          <w:rFonts w:ascii="Arial" w:hAnsi="Arial" w:cs="Arial"/>
          <w:b/>
          <w:sz w:val="22"/>
          <w:szCs w:val="22"/>
        </w:rPr>
        <w:t xml:space="preserve">Volunteer to direct buses to designated parking </w:t>
      </w:r>
      <w:r w:rsidR="00A3502C">
        <w:rPr>
          <w:rFonts w:ascii="Arial" w:hAnsi="Arial" w:cs="Arial"/>
          <w:b/>
          <w:sz w:val="22"/>
          <w:szCs w:val="22"/>
        </w:rPr>
        <w:t>area</w:t>
      </w:r>
    </w:p>
    <w:p w14:paraId="7BBAAC54" w14:textId="18F37EB2" w:rsidR="00806078" w:rsidRPr="00A3502C" w:rsidRDefault="00806078" w:rsidP="00A350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3502C">
        <w:rPr>
          <w:rFonts w:ascii="Arial" w:hAnsi="Arial" w:cs="Arial"/>
          <w:b/>
          <w:sz w:val="22"/>
          <w:szCs w:val="22"/>
        </w:rPr>
        <w:t xml:space="preserve">Volunteer to direct students and teachers to designated area </w:t>
      </w:r>
    </w:p>
    <w:p w14:paraId="43721EEE" w14:textId="77777777" w:rsidR="00806078" w:rsidRPr="00A3502C" w:rsidRDefault="00806078" w:rsidP="00A350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3502C">
        <w:rPr>
          <w:rFonts w:ascii="Arial" w:hAnsi="Arial" w:cs="Arial"/>
          <w:b/>
          <w:sz w:val="22"/>
          <w:szCs w:val="22"/>
        </w:rPr>
        <w:t>Volunteer to help students and teachers board buses for departure</w:t>
      </w:r>
    </w:p>
    <w:p w14:paraId="47FF6078" w14:textId="77777777" w:rsidR="00806078" w:rsidRDefault="00806078" w:rsidP="00A3502C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B24B1D6" w14:textId="77777777" w:rsidR="00806078" w:rsidRPr="00A3502C" w:rsidRDefault="00806078" w:rsidP="00A3502C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A3502C">
        <w:rPr>
          <w:rFonts w:ascii="Arial" w:hAnsi="Arial" w:cs="Arial"/>
          <w:b/>
          <w:sz w:val="22"/>
          <w:szCs w:val="22"/>
        </w:rPr>
        <w:t xml:space="preserve">Smile and be ready for a lot of fun! </w:t>
      </w:r>
    </w:p>
    <w:p w14:paraId="39C73B34" w14:textId="77777777" w:rsidR="00090DD8" w:rsidRDefault="00090DD8"/>
    <w:p w14:paraId="30DAE555" w14:textId="77777777" w:rsidR="00846AD1" w:rsidRDefault="00846AD1"/>
    <w:p w14:paraId="038A8E83" w14:textId="110070CB" w:rsidR="00BD13A1" w:rsidRPr="006B111D" w:rsidRDefault="00BD13A1">
      <w:pPr>
        <w:rPr>
          <w:rFonts w:ascii="Arial" w:hAnsi="Arial" w:cs="Arial"/>
          <w:sz w:val="16"/>
          <w:szCs w:val="16"/>
        </w:rPr>
      </w:pPr>
    </w:p>
    <w:sectPr w:rsidR="00BD13A1" w:rsidRPr="006B111D" w:rsidSect="00090D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E62"/>
    <w:multiLevelType w:val="hybridMultilevel"/>
    <w:tmpl w:val="FE4436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854A3D"/>
    <w:multiLevelType w:val="hybridMultilevel"/>
    <w:tmpl w:val="A4549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C3E0A"/>
    <w:multiLevelType w:val="hybridMultilevel"/>
    <w:tmpl w:val="C694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78"/>
    <w:rsid w:val="00090DD8"/>
    <w:rsid w:val="00186F43"/>
    <w:rsid w:val="0065522B"/>
    <w:rsid w:val="006B111D"/>
    <w:rsid w:val="00806078"/>
    <w:rsid w:val="00846AD1"/>
    <w:rsid w:val="008D6BFB"/>
    <w:rsid w:val="00A3502C"/>
    <w:rsid w:val="00BD13A1"/>
    <w:rsid w:val="00BD4F3B"/>
    <w:rsid w:val="00ED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EC1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Mertz</dc:creator>
  <cp:lastModifiedBy>Mazur</cp:lastModifiedBy>
  <cp:revision>2</cp:revision>
  <cp:lastPrinted>2015-05-07T13:33:00Z</cp:lastPrinted>
  <dcterms:created xsi:type="dcterms:W3CDTF">2017-07-24T20:41:00Z</dcterms:created>
  <dcterms:modified xsi:type="dcterms:W3CDTF">2017-07-24T20:41:00Z</dcterms:modified>
</cp:coreProperties>
</file>